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2E" w:rsidRDefault="009F712E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bookmarkStart w:id="0" w:name="_GoBack"/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912705" cy="9481488"/>
            <wp:effectExtent l="6350" t="0" r="0" b="0"/>
            <wp:docPr id="10" name="Рисунок 10" descr="C:\Users\Рауфиля\AppData\Local\Microsoft\Windows\INetCache\Content.Word\рабочий стол 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уфиля\AppData\Local\Microsoft\Windows\INetCache\Content.Word\рабочий стол 00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15112" cy="948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4F45C0" w:rsidRDefault="004F45C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F10490" w:rsidRPr="00F707BB" w:rsidRDefault="00F1049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r>
        <w:rPr>
          <w:b/>
          <w:sz w:val="24"/>
          <w:szCs w:val="24"/>
          <w:lang w:val="ru-RU"/>
        </w:rPr>
        <w:t xml:space="preserve"> </w:t>
      </w:r>
      <w:r w:rsidRPr="00F707BB">
        <w:rPr>
          <w:b/>
          <w:sz w:val="24"/>
          <w:szCs w:val="24"/>
          <w:lang w:val="ru-RU"/>
        </w:rPr>
        <w:t>«Разговоры о важном»</w:t>
      </w:r>
    </w:p>
    <w:p w:rsidR="00F10490" w:rsidRPr="00F707BB" w:rsidRDefault="00F10490" w:rsidP="00F10490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 класс</w:t>
      </w:r>
    </w:p>
    <w:p w:rsidR="00F10490" w:rsidRPr="00F707BB" w:rsidRDefault="00F10490" w:rsidP="00F10490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F10490" w:rsidRPr="00F707BB" w:rsidRDefault="00F10490" w:rsidP="00F10490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F10490" w:rsidRPr="00F707BB" w:rsidRDefault="00F10490" w:rsidP="00F10490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F10490" w:rsidRPr="00F707BB" w:rsidRDefault="00F10490" w:rsidP="00F104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 xml:space="preserve"> </w:t>
      </w:r>
      <w:r w:rsidRPr="00F707BB">
        <w:rPr>
          <w:sz w:val="24"/>
          <w:szCs w:val="24"/>
          <w:lang w:val="ru-RU"/>
        </w:rPr>
        <w:tab/>
      </w:r>
    </w:p>
    <w:p w:rsidR="00F10490" w:rsidRPr="00F707BB" w:rsidRDefault="00F10490" w:rsidP="00F10490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F10490" w:rsidRPr="00F707BB" w:rsidRDefault="00F10490" w:rsidP="00F10490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  <w:r w:rsidRPr="00F707BB">
        <w:rPr>
          <w:sz w:val="24"/>
          <w:szCs w:val="24"/>
          <w:lang w:val="ru-RU"/>
        </w:rPr>
        <w:t xml:space="preserve"> </w:t>
      </w:r>
    </w:p>
    <w:p w:rsidR="00F10490" w:rsidRPr="00F707BB" w:rsidRDefault="00F10490" w:rsidP="00F10490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10490" w:rsidRPr="00F707BB" w:rsidRDefault="00F10490" w:rsidP="00F10490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F10490" w:rsidRPr="00F707BB" w:rsidRDefault="00F10490" w:rsidP="00F10490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F10490" w:rsidRPr="00F707BB" w:rsidRDefault="00F10490" w:rsidP="00F1049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F10490" w:rsidRPr="00F707BB" w:rsidRDefault="00F10490" w:rsidP="00F1049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F10490" w:rsidRPr="00F707BB" w:rsidRDefault="00F10490" w:rsidP="00F1049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F10490" w:rsidRPr="00F707BB" w:rsidRDefault="00F10490" w:rsidP="00F1049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10490" w:rsidRPr="00F707BB" w:rsidRDefault="00F10490" w:rsidP="00F10490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F10490" w:rsidRPr="00F707BB" w:rsidRDefault="00F10490" w:rsidP="00F10490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F10490" w:rsidRPr="00F707BB" w:rsidRDefault="00F10490" w:rsidP="00F10490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Учебный курс </w:t>
      </w:r>
      <w:r w:rsidR="00BA2213">
        <w:rPr>
          <w:sz w:val="24"/>
          <w:szCs w:val="24"/>
          <w:lang w:val="ru-RU"/>
        </w:rPr>
        <w:t>предназначен для обучающихся 2</w:t>
      </w:r>
      <w:r w:rsidRPr="00F707BB">
        <w:rPr>
          <w:sz w:val="24"/>
          <w:szCs w:val="24"/>
          <w:lang w:val="ru-RU"/>
        </w:rPr>
        <w:t>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F10490" w:rsidRDefault="00F10490" w:rsidP="00F10490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Форма организации: дискуссионный клуб.</w:t>
      </w:r>
    </w:p>
    <w:p w:rsidR="009F712E" w:rsidRDefault="009F712E" w:rsidP="00F10490">
      <w:pPr>
        <w:jc w:val="both"/>
        <w:rPr>
          <w:sz w:val="24"/>
          <w:szCs w:val="24"/>
          <w:lang w:val="ru-RU"/>
        </w:rPr>
      </w:pPr>
    </w:p>
    <w:p w:rsidR="009F712E" w:rsidRPr="00F707BB" w:rsidRDefault="009F712E" w:rsidP="00F10490">
      <w:pPr>
        <w:jc w:val="both"/>
        <w:rPr>
          <w:sz w:val="24"/>
          <w:szCs w:val="24"/>
          <w:lang w:val="ru-RU"/>
        </w:rPr>
      </w:pP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F10490" w:rsidRPr="00F707BB" w:rsidRDefault="00F10490" w:rsidP="00F10490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Память о геноциде советского народа нацистами и их пособниками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934CFF" w:rsidRDefault="00934CFF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AE11C3" w:rsidRDefault="00AE11C3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AE11C3" w:rsidRDefault="00AE11C3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совместная деятельность:</w:t>
      </w:r>
    </w:p>
    <w:p w:rsidR="00AE11C3" w:rsidRDefault="00AE11C3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AE11C3" w:rsidRDefault="00AE11C3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самоорганизация: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10490" w:rsidRPr="00F707BB" w:rsidRDefault="00F10490" w:rsidP="00F10490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E11C3" w:rsidRDefault="00AE11C3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F10490" w:rsidRPr="00F707BB" w:rsidRDefault="00F10490" w:rsidP="00F10490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F10490" w:rsidRPr="00F707BB" w:rsidRDefault="00F10490" w:rsidP="00F10490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10490" w:rsidRDefault="00F10490" w:rsidP="00F10490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9F712E" w:rsidRDefault="009F712E" w:rsidP="00F10490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9F712E" w:rsidRDefault="009F712E" w:rsidP="00F10490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9F712E" w:rsidRDefault="009F712E" w:rsidP="00F10490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F10490" w:rsidRPr="00F707BB" w:rsidRDefault="00AE11C3" w:rsidP="00AE11C3">
      <w:pPr>
        <w:spacing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F10490" w:rsidRPr="00F707BB">
        <w:rPr>
          <w:b/>
          <w:sz w:val="24"/>
          <w:szCs w:val="24"/>
        </w:rPr>
        <w:t>Тематическое планирование</w:t>
      </w:r>
    </w:p>
    <w:p w:rsidR="00F10490" w:rsidRPr="00F707BB" w:rsidRDefault="00F10490" w:rsidP="00F10490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>
        <w:rPr>
          <w:b/>
          <w:sz w:val="24"/>
          <w:szCs w:val="24"/>
        </w:rPr>
        <w:t>2 класс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208"/>
        <w:gridCol w:w="3969"/>
        <w:gridCol w:w="850"/>
        <w:gridCol w:w="3402"/>
        <w:gridCol w:w="1701"/>
      </w:tblGrid>
      <w:tr w:rsidR="00F10490" w:rsidRPr="00F707BB" w:rsidTr="00ED475C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26.09.22.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F104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17.10.22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</w:rPr>
            </w:pPr>
            <w:r w:rsidRPr="00F10490">
              <w:rPr>
                <w:sz w:val="24"/>
                <w:szCs w:val="24"/>
              </w:rPr>
              <w:t>24.</w:t>
            </w:r>
            <w:r>
              <w:rPr>
                <w:sz w:val="24"/>
                <w:szCs w:val="24"/>
                <w:lang w:val="ru-RU"/>
              </w:rPr>
              <w:t>10</w:t>
            </w:r>
            <w:r w:rsidRPr="00F10490">
              <w:rPr>
                <w:sz w:val="24"/>
                <w:szCs w:val="24"/>
              </w:rPr>
              <w:t>.22.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10490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28.11.22.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Pr="00AE11C3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school-collection.edu.ru/collection/edsoo.ru/Metodicheskie_videour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19.12.22.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26.12.22.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30.01.23.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06.02.23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13.02.23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о войне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F10490" w:rsidRDefault="00F10490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20.02.23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Поговорим о наших мамах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27.02.23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гимн?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20.03.23.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edsoo.ru/Metodicheskie_videouroki.htmapkpro.ru/razgovory-o-vazhnom/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03.04.23.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24.04.23.</w:t>
            </w:r>
          </w:p>
        </w:tc>
      </w:tr>
      <w:tr w:rsidR="00F10490" w:rsidRPr="00F707BB" w:rsidTr="00ED475C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C3" w:rsidRDefault="00AE11C3" w:rsidP="00ED475C">
            <w:pPr>
              <w:rPr>
                <w:sz w:val="24"/>
                <w:szCs w:val="24"/>
                <w:lang w:val="ru-RU"/>
              </w:rPr>
            </w:pP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08.05.23.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15.05.23.</w:t>
            </w:r>
          </w:p>
        </w:tc>
      </w:tr>
      <w:tr w:rsidR="00F10490" w:rsidRPr="00F707BB" w:rsidTr="00ED475C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603E4D" w:rsidRDefault="00F10490" w:rsidP="00ED475C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490" w:rsidRPr="00F707BB" w:rsidRDefault="00F10490" w:rsidP="00ED475C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490" w:rsidRPr="00F707BB" w:rsidRDefault="00F10490" w:rsidP="00ED475C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490" w:rsidRPr="00BA2213" w:rsidRDefault="00BA2213" w:rsidP="00ED475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22.05.23.</w:t>
            </w:r>
          </w:p>
        </w:tc>
      </w:tr>
    </w:tbl>
    <w:p w:rsidR="00F10490" w:rsidRPr="00F707BB" w:rsidRDefault="00F10490" w:rsidP="00F10490">
      <w:pPr>
        <w:spacing w:after="0" w:afterAutospacing="0"/>
        <w:rPr>
          <w:sz w:val="24"/>
          <w:szCs w:val="24"/>
          <w:lang w:val="ru-RU"/>
        </w:rPr>
      </w:pPr>
    </w:p>
    <w:p w:rsidR="0076782B" w:rsidRDefault="0076782B"/>
    <w:sectPr w:rsidR="0076782B" w:rsidSect="0095725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FC" w:rsidRDefault="00E82FFC" w:rsidP="00F10490">
      <w:pPr>
        <w:spacing w:before="0" w:after="0"/>
      </w:pPr>
      <w:r>
        <w:separator/>
      </w:r>
    </w:p>
  </w:endnote>
  <w:endnote w:type="continuationSeparator" w:id="0">
    <w:p w:rsidR="00E82FFC" w:rsidRDefault="00E82FFC" w:rsidP="00F104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FC" w:rsidRDefault="00E82FFC" w:rsidP="00F10490">
      <w:pPr>
        <w:spacing w:before="0" w:after="0"/>
      </w:pPr>
      <w:r>
        <w:separator/>
      </w:r>
    </w:p>
  </w:footnote>
  <w:footnote w:type="continuationSeparator" w:id="0">
    <w:p w:rsidR="00E82FFC" w:rsidRDefault="00E82FFC" w:rsidP="00F104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490"/>
    <w:rsid w:val="0007194C"/>
    <w:rsid w:val="00303BD7"/>
    <w:rsid w:val="00377C38"/>
    <w:rsid w:val="004F45C0"/>
    <w:rsid w:val="0076782B"/>
    <w:rsid w:val="00934CFF"/>
    <w:rsid w:val="00957259"/>
    <w:rsid w:val="009B2575"/>
    <w:rsid w:val="009F712E"/>
    <w:rsid w:val="00A21AA9"/>
    <w:rsid w:val="00AE11C3"/>
    <w:rsid w:val="00B14086"/>
    <w:rsid w:val="00BA2213"/>
    <w:rsid w:val="00E82FFC"/>
    <w:rsid w:val="00F1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5:docId w15:val="{652B033E-A25E-4F6A-92BB-29481DAB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14086"/>
    <w:pPr>
      <w:keepNext/>
      <w:keepLines/>
      <w:spacing w:before="240" w:beforeAutospacing="0" w:after="0" w:afterAutospacing="0" w:line="259" w:lineRule="auto"/>
      <w:outlineLvl w:val="0"/>
    </w:pPr>
    <w:rPr>
      <w:rFonts w:ascii="Cambria" w:hAnsi="Cambria"/>
      <w:color w:val="365F91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4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0490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F10490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F10490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10490"/>
    <w:rPr>
      <w:rFonts w:ascii="Times New Roman" w:eastAsia="Times New Roman" w:hAnsi="Times New Roman" w:cs="Times New Roman"/>
      <w:lang w:val="en-US"/>
    </w:rPr>
  </w:style>
  <w:style w:type="character" w:styleId="a8">
    <w:name w:val="Emphasis"/>
    <w:basedOn w:val="a0"/>
    <w:uiPriority w:val="20"/>
    <w:qFormat/>
    <w:rsid w:val="009F712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14086"/>
    <w:rPr>
      <w:rFonts w:ascii="Cambria" w:eastAsia="Times New Roman" w:hAnsi="Cambria" w:cs="Times New Roman"/>
      <w:color w:val="365F91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B14086"/>
    <w:pPr>
      <w:widowControl w:val="0"/>
      <w:autoSpaceDE w:val="0"/>
      <w:autoSpaceDN w:val="0"/>
      <w:spacing w:before="0" w:beforeAutospacing="0" w:after="0" w:afterAutospacing="0"/>
      <w:ind w:left="106"/>
    </w:pPr>
    <w:rPr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B1408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B14086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934C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4CF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9BF6D-31AE-44FA-9941-969D6B323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Рауфиля</cp:lastModifiedBy>
  <cp:revision>2</cp:revision>
  <cp:lastPrinted>2022-11-13T09:58:00Z</cp:lastPrinted>
  <dcterms:created xsi:type="dcterms:W3CDTF">2022-12-24T18:22:00Z</dcterms:created>
  <dcterms:modified xsi:type="dcterms:W3CDTF">2022-12-24T18:22:00Z</dcterms:modified>
</cp:coreProperties>
</file>